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0F" w:rsidRDefault="00BA4C8C">
      <w:pPr>
        <w:spacing w:line="290" w:lineRule="auto"/>
        <w:sectPr w:rsidR="00DA4A0F" w:rsidSect="00BA4C8C">
          <w:type w:val="continuous"/>
          <w:pgSz w:w="11900" w:h="16830"/>
          <w:pgMar w:top="142" w:right="0" w:bottom="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747097" cy="1002574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CMOTPEHO_page-0001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263" cy="1002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67"/>
        <w:gridCol w:w="2211"/>
      </w:tblGrid>
      <w:tr w:rsidR="00DA4A0F">
        <w:trPr>
          <w:trHeight w:val="1497"/>
        </w:trPr>
        <w:tc>
          <w:tcPr>
            <w:tcW w:w="9493" w:type="dxa"/>
            <w:gridSpan w:val="4"/>
            <w:shd w:val="clear" w:color="auto" w:fill="D9D9D9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1290" w:right="1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2023-2024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DA4A0F" w:rsidRDefault="00770D61">
            <w:pPr>
              <w:pStyle w:val="TableParagraph"/>
              <w:ind w:left="1287" w:right="1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10-11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A4A0F">
        <w:trPr>
          <w:trHeight w:val="894"/>
        </w:trPr>
        <w:tc>
          <w:tcPr>
            <w:tcW w:w="9493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290" w:right="1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457" w:right="1449"/>
              <w:jc w:val="center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220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96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0" w:right="16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90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1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257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A4A0F">
        <w:trPr>
          <w:trHeight w:val="2092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DA4A0F" w:rsidRDefault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A4A0F" w:rsidRDefault="00770D61" w:rsidP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lang w:val="tt-RU"/>
              </w:rPr>
              <w:t>Белем бәйрәме</w:t>
            </w:r>
            <w:r>
              <w:rPr>
                <w:sz w:val="26"/>
              </w:rPr>
              <w:t>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1.09.23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ind w:right="63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781"/>
              <w:rPr>
                <w:sz w:val="26"/>
              </w:rPr>
            </w:pPr>
            <w:r>
              <w:rPr>
                <w:sz w:val="26"/>
              </w:rPr>
              <w:t>1-2.09.23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DA4A0F" w:rsidRDefault="00770D61" w:rsidP="00770D61">
            <w:pPr>
              <w:pStyle w:val="TableParagraph"/>
              <w:spacing w:line="300" w:lineRule="exact"/>
              <w:ind w:left="104" w:right="119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962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DA4A0F" w:rsidRDefault="00770D61">
            <w:pPr>
              <w:pStyle w:val="TableParagraph"/>
              <w:spacing w:line="322" w:lineRule="exact"/>
              <w:ind w:right="1326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4" w:lineRule="exact"/>
              <w:ind w:left="956"/>
              <w:rPr>
                <w:sz w:val="26"/>
              </w:rPr>
            </w:pPr>
            <w:r>
              <w:rPr>
                <w:sz w:val="26"/>
              </w:rPr>
              <w:t>08.09.23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DA4A0F" w:rsidRDefault="00770D61">
            <w:pPr>
              <w:pStyle w:val="TableParagraph"/>
              <w:spacing w:line="242" w:lineRule="auto"/>
              <w:ind w:right="126"/>
              <w:rPr>
                <w:sz w:val="28"/>
              </w:rPr>
            </w:pPr>
            <w:r>
              <w:rPr>
                <w:sz w:val="28"/>
              </w:rPr>
              <w:t>памяти жертв фашизма (10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09-11.09.23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300" w:lineRule="atLeas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792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98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«Береги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4" w:lineRule="exact"/>
              <w:ind w:left="78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1" w:type="dxa"/>
          </w:tcPr>
          <w:p w:rsidR="00770D61" w:rsidRDefault="00770D61" w:rsidP="00770D61">
            <w:pPr>
              <w:pStyle w:val="TableParagraph"/>
              <w:ind w:left="104" w:right="17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770D61" w:rsidRDefault="00770D61" w:rsidP="00770D61">
            <w:pPr>
              <w:pStyle w:val="TableParagraph"/>
              <w:spacing w:before="1"/>
              <w:ind w:left="104" w:right="624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255"/>
              <w:rPr>
                <w:sz w:val="26"/>
              </w:rPr>
            </w:pPr>
            <w:bookmarkStart w:id="0" w:name="_GoBack"/>
            <w:bookmarkEnd w:id="0"/>
            <w:r>
              <w:rPr>
                <w:sz w:val="26"/>
              </w:rPr>
              <w:t>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пожилых людей (1 октября)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посвящённые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0" w:right="326"/>
              <w:jc w:val="right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DA4A0F" w:rsidRDefault="00C34BB2">
      <w:pPr>
        <w:rPr>
          <w:sz w:val="2"/>
          <w:szCs w:val="2"/>
        </w:rPr>
      </w:pPr>
      <w:r>
        <w:pict>
          <v:line id="_x0000_s1031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A4A0F" w:rsidRDefault="00DA4A0F">
      <w:pPr>
        <w:rPr>
          <w:sz w:val="2"/>
          <w:szCs w:val="2"/>
        </w:rPr>
        <w:sectPr w:rsidR="00DA4A0F">
          <w:footerReference w:type="default" r:id="rId8"/>
          <w:pgSz w:w="11910" w:h="16840"/>
          <w:pgMar w:top="1120" w:right="600" w:bottom="420" w:left="156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67"/>
        <w:gridCol w:w="2211"/>
      </w:tblGrid>
      <w:tr w:rsidR="00DA4A0F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человека.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220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</w:p>
          <w:p w:rsidR="00DA4A0F" w:rsidRDefault="00DA4A0F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91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325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26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Учитель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3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04.10.23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2690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12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DA4A0F" w:rsidRDefault="00770D61">
            <w:pPr>
              <w:pStyle w:val="TableParagraph"/>
              <w:ind w:right="842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05.10.23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770D61" w:rsidRDefault="00770D61" w:rsidP="00770D61">
            <w:pPr>
              <w:pStyle w:val="TableParagraph"/>
              <w:ind w:left="104" w:right="11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97" w:right="162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DA4A0F" w:rsidRDefault="00770D61">
            <w:pPr>
              <w:pStyle w:val="TableParagraph"/>
              <w:spacing w:before="1" w:line="291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91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A4A0F" w:rsidRDefault="00770D61">
            <w:pPr>
              <w:pStyle w:val="TableParagraph"/>
              <w:ind w:left="692"/>
              <w:rPr>
                <w:sz w:val="26"/>
              </w:rPr>
            </w:pPr>
            <w:r>
              <w:rPr>
                <w:sz w:val="26"/>
              </w:rPr>
              <w:t>25.10.2023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ind w:left="104" w:right="446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DA4A0F" w:rsidRDefault="00DA4A0F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:rsidR="00DA4A0F" w:rsidRDefault="00770D61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770D61" w:rsidRDefault="00770D61" w:rsidP="00770D61">
            <w:pPr>
              <w:pStyle w:val="TableParagraph"/>
              <w:spacing w:before="1"/>
              <w:ind w:left="104" w:right="380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6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8" w:lineRule="exact"/>
              <w:ind w:left="104" w:right="705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A4A0F" w:rsidRDefault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DA4A0F" w:rsidRDefault="00770D61">
            <w:pPr>
              <w:pStyle w:val="TableParagraph"/>
              <w:spacing w:line="298" w:lineRule="exact"/>
              <w:ind w:left="104" w:right="171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здоровым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770D61" w:rsidRDefault="00770D61" w:rsidP="00770D61">
            <w:pPr>
              <w:pStyle w:val="TableParagraph"/>
              <w:ind w:left="104" w:right="132"/>
              <w:rPr>
                <w:sz w:val="26"/>
              </w:rPr>
            </w:pPr>
            <w:r>
              <w:rPr>
                <w:sz w:val="26"/>
              </w:rPr>
              <w:t>Куратор SMS-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17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2"/>
        </w:trPr>
        <w:tc>
          <w:tcPr>
            <w:tcW w:w="3495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right="224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международному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proofErr w:type="gramEnd"/>
          </w:p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792"/>
        </w:trPr>
        <w:tc>
          <w:tcPr>
            <w:tcW w:w="3495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</w:t>
            </w:r>
            <w:proofErr w:type="gramEnd"/>
          </w:p>
          <w:p w:rsidR="00DA4A0F" w:rsidRDefault="00770D61">
            <w:pPr>
              <w:pStyle w:val="TableParagraph"/>
              <w:spacing w:before="1"/>
              <w:ind w:right="721"/>
              <w:rPr>
                <w:sz w:val="26"/>
              </w:rPr>
            </w:pPr>
            <w:proofErr w:type="gramStart"/>
            <w:r>
              <w:rPr>
                <w:sz w:val="26"/>
              </w:rPr>
              <w:t>исполнении</w:t>
            </w:r>
            <w:proofErr w:type="gramEnd"/>
            <w:r>
              <w:rPr>
                <w:sz w:val="26"/>
              </w:rPr>
              <w:t xml:space="preserve"> служебных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DA4A0F" w:rsidRDefault="00770D61">
            <w:pPr>
              <w:pStyle w:val="TableParagraph"/>
              <w:spacing w:line="298" w:lineRule="exact"/>
              <w:ind w:right="486"/>
              <w:rPr>
                <w:sz w:val="26"/>
              </w:rPr>
            </w:pPr>
            <w:r>
              <w:rPr>
                <w:sz w:val="26"/>
              </w:rPr>
              <w:t>внутренних дел России (8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ind w:left="824"/>
              <w:rPr>
                <w:sz w:val="26"/>
              </w:rPr>
            </w:pPr>
            <w:r>
              <w:rPr>
                <w:sz w:val="26"/>
              </w:rPr>
              <w:t>08.11.23</w:t>
            </w:r>
          </w:p>
        </w:tc>
        <w:tc>
          <w:tcPr>
            <w:tcW w:w="2211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/>
              <w:ind w:left="104" w:right="494"/>
              <w:rPr>
                <w:sz w:val="26"/>
              </w:rPr>
            </w:pP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ind w:left="104" w:right="105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</w:tbl>
    <w:p w:rsidR="00DA4A0F" w:rsidRDefault="00DA4A0F">
      <w:pPr>
        <w:rPr>
          <w:sz w:val="26"/>
        </w:rPr>
        <w:sectPr w:rsidR="00DA4A0F">
          <w:footerReference w:type="default" r:id="rId9"/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67"/>
        <w:gridCol w:w="2211"/>
      </w:tblGrid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«Кормушка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A4A0F" w:rsidRDefault="00DA4A0F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«Нет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жертвам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770D61" w:rsidRDefault="00770D61" w:rsidP="00770D61">
            <w:pPr>
              <w:pStyle w:val="TableParagraph"/>
              <w:ind w:left="104" w:right="178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 w:rsidTr="00770D61">
        <w:trPr>
          <w:trHeight w:val="1222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4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сочинений, посвященных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88" w:right="179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11" w:type="dxa"/>
          </w:tcPr>
          <w:p w:rsidR="00DA4A0F" w:rsidRDefault="00770D61" w:rsidP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Государственного</w:t>
            </w:r>
            <w:proofErr w:type="gramEnd"/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герба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30.11.23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034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05.12.23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DA4A0F" w:rsidRDefault="00DA4A0F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649"/>
              <w:rPr>
                <w:sz w:val="26"/>
              </w:rPr>
            </w:pPr>
            <w:r>
              <w:rPr>
                <w:sz w:val="26"/>
              </w:rPr>
              <w:t>08-09.12.23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4" w:right="105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12.12.23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15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DA4A0F" w:rsidRDefault="00770D61">
            <w:pPr>
              <w:pStyle w:val="TableParagraph"/>
              <w:ind w:right="245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СПИДе?»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44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49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>иректора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 Никитина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А.В., инспектор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DA4A0F" w:rsidRDefault="00770D6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DA4A0F">
        <w:trPr>
          <w:trHeight w:val="17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394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 кабинетов,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 поделок,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1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DA4A0F" w:rsidRDefault="00770D61">
            <w:pPr>
              <w:pStyle w:val="TableParagraph"/>
              <w:ind w:left="104" w:right="268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15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«Вперёд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A4A0F" w:rsidRDefault="00770D61">
            <w:pPr>
              <w:pStyle w:val="TableParagraph"/>
              <w:spacing w:line="300" w:lineRule="exact"/>
              <w:ind w:left="104" w:right="780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</w:tbl>
    <w:p w:rsidR="00DA4A0F" w:rsidRDefault="00DA4A0F">
      <w:pPr>
        <w:spacing w:line="300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31"/>
        <w:gridCol w:w="2228"/>
        <w:gridCol w:w="25"/>
      </w:tblGrid>
      <w:tr w:rsidR="00DA4A0F" w:rsidTr="00770D61">
        <w:trPr>
          <w:trHeight w:val="126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8" w:lineRule="exact"/>
              <w:ind w:left="885" w:right="8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53" w:type="dxa"/>
            <w:gridSpan w:val="2"/>
          </w:tcPr>
          <w:p w:rsidR="00DA4A0F" w:rsidRDefault="00770D61" w:rsidP="00770D61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A4A0F" w:rsidTr="00770D61">
        <w:trPr>
          <w:trHeight w:val="11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38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25.01.24</w:t>
            </w:r>
          </w:p>
        </w:tc>
        <w:tc>
          <w:tcPr>
            <w:tcW w:w="2253" w:type="dxa"/>
            <w:gridSpan w:val="2"/>
          </w:tcPr>
          <w:p w:rsidR="00DA4A0F" w:rsidRDefault="00770D61" w:rsidP="00770D61">
            <w:pPr>
              <w:pStyle w:val="TableParagraph"/>
              <w:ind w:left="140" w:right="37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 w:rsidTr="00770D61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511"/>
              <w:rPr>
                <w:sz w:val="26"/>
              </w:rPr>
            </w:pPr>
            <w:r>
              <w:rPr>
                <w:sz w:val="26"/>
              </w:rPr>
              <w:t>Всероссийский конкурс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чтецов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spacing w:line="286" w:lineRule="exact"/>
              <w:ind w:left="140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DA4A0F" w:rsidRDefault="00770D61">
            <w:pPr>
              <w:pStyle w:val="TableParagraph"/>
              <w:spacing w:line="298" w:lineRule="exact"/>
              <w:ind w:left="140" w:right="796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DA4A0F" w:rsidTr="00770D61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1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немецко-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фашистских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A4A0F" w:rsidRDefault="00770D61">
            <w:pPr>
              <w:pStyle w:val="TableParagraph"/>
              <w:spacing w:line="298" w:lineRule="exact"/>
              <w:ind w:right="582"/>
              <w:rPr>
                <w:sz w:val="26"/>
              </w:rPr>
            </w:pPr>
            <w:r>
              <w:rPr>
                <w:sz w:val="26"/>
              </w:rPr>
              <w:t>Сталинградской битве (2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02.02.24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 w:rsidTr="00770D61">
        <w:trPr>
          <w:trHeight w:val="11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511"/>
              <w:jc w:val="both"/>
              <w:rPr>
                <w:sz w:val="26"/>
              </w:rPr>
            </w:pPr>
            <w:r>
              <w:rPr>
                <w:sz w:val="26"/>
              </w:rPr>
              <w:t>День памяти о россиянах,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исполнявших служебный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</w:t>
            </w:r>
            <w:proofErr w:type="gramEnd"/>
          </w:p>
          <w:p w:rsidR="00DA4A0F" w:rsidRDefault="00770D61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пределами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15.02.24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 w:rsidTr="00770D61">
        <w:trPr>
          <w:trHeight w:val="3290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640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DA4A0F" w:rsidRDefault="00770D61">
            <w:pPr>
              <w:pStyle w:val="TableParagraph"/>
              <w:ind w:right="687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DA4A0F" w:rsidRDefault="00770D61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8" w:lineRule="exact"/>
              <w:ind w:left="829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ind w:left="140" w:right="3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>
            <w:pPr>
              <w:pStyle w:val="TableParagraph"/>
              <w:ind w:left="140" w:right="112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ind w:left="140" w:right="25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 w:rsidTr="00770D61">
        <w:trPr>
          <w:trHeight w:val="1792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90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 поздравление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учителей-женщин,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мам,</w:t>
            </w:r>
          </w:p>
          <w:p w:rsidR="00DA4A0F" w:rsidRDefault="00770D61">
            <w:pPr>
              <w:pStyle w:val="TableParagraph"/>
              <w:ind w:right="926"/>
              <w:rPr>
                <w:sz w:val="26"/>
              </w:rPr>
            </w:pPr>
            <w:r>
              <w:rPr>
                <w:sz w:val="26"/>
              </w:rPr>
              <w:t>бабушек, девочек,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концерт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«Весенняя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28" w:type="dxa"/>
          </w:tcPr>
          <w:p w:rsidR="00DA4A0F" w:rsidRDefault="00770D61" w:rsidP="00770D61">
            <w:pPr>
              <w:pStyle w:val="TableParagraph"/>
              <w:ind w:left="68" w:right="160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 w:rsidTr="00770D61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11"/>
              <w:rPr>
                <w:sz w:val="26"/>
              </w:rPr>
            </w:pPr>
            <w:r>
              <w:rPr>
                <w:sz w:val="26"/>
              </w:rPr>
              <w:t>Мероприятия месячника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«Весенняя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28" w:type="dxa"/>
          </w:tcPr>
          <w:p w:rsidR="00DA4A0F" w:rsidRDefault="00770D61">
            <w:pPr>
              <w:pStyle w:val="TableParagraph"/>
              <w:ind w:left="68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A4A0F" w:rsidRDefault="00DA4A0F" w:rsidP="00770D61">
            <w:pPr>
              <w:pStyle w:val="TableParagraph"/>
              <w:spacing w:line="291" w:lineRule="exact"/>
              <w:ind w:left="0"/>
              <w:rPr>
                <w:sz w:val="26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 w:rsidTr="00770D61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Россией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18.03.24</w:t>
            </w:r>
          </w:p>
        </w:tc>
        <w:tc>
          <w:tcPr>
            <w:tcW w:w="2228" w:type="dxa"/>
          </w:tcPr>
          <w:p w:rsidR="00DA4A0F" w:rsidRDefault="00770D61">
            <w:pPr>
              <w:pStyle w:val="TableParagraph"/>
              <w:spacing w:line="286" w:lineRule="exact"/>
              <w:ind w:left="6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6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 w:rsidTr="00770D61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27.03.24</w:t>
            </w:r>
          </w:p>
        </w:tc>
        <w:tc>
          <w:tcPr>
            <w:tcW w:w="2228" w:type="dxa"/>
          </w:tcPr>
          <w:p w:rsidR="00DA4A0F" w:rsidRDefault="00770D61">
            <w:pPr>
              <w:pStyle w:val="TableParagraph"/>
              <w:spacing w:line="285" w:lineRule="exact"/>
              <w:ind w:left="6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68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A4A0F" w:rsidRDefault="00DA4A0F">
      <w:pPr>
        <w:rPr>
          <w:sz w:val="24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157"/>
        <w:gridCol w:w="2556"/>
        <w:gridCol w:w="2183"/>
      </w:tblGrid>
      <w:tr w:rsidR="00DA4A0F">
        <w:trPr>
          <w:trHeight w:val="1197"/>
        </w:trPr>
        <w:tc>
          <w:tcPr>
            <w:tcW w:w="3495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 w:rsidR="00770D61" w:rsidRDefault="00770D61" w:rsidP="00770D61">
            <w:pPr>
              <w:pStyle w:val="TableParagraph"/>
              <w:ind w:left="106" w:right="48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театра</w:t>
            </w:r>
            <w:r>
              <w:rPr>
                <w:spacing w:val="-13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2" w:lineRule="exact"/>
              <w:ind w:left="106"/>
              <w:rPr>
                <w:sz w:val="26"/>
              </w:rPr>
            </w:pP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654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12.04.24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ind w:left="106" w:right="4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6" w:right="22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792"/>
        </w:trPr>
        <w:tc>
          <w:tcPr>
            <w:tcW w:w="3495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right="687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DA4A0F" w:rsidRDefault="00770D61">
            <w:pPr>
              <w:pStyle w:val="TableParagraph"/>
              <w:spacing w:line="300" w:lineRule="exact"/>
              <w:ind w:right="676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19.04.24</w:t>
            </w:r>
          </w:p>
        </w:tc>
        <w:tc>
          <w:tcPr>
            <w:tcW w:w="2183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left="106" w:right="48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1"/>
        </w:trPr>
        <w:tc>
          <w:tcPr>
            <w:tcW w:w="3495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79" w:lineRule="exact"/>
              <w:rPr>
                <w:sz w:val="26"/>
              </w:rPr>
            </w:pPr>
            <w:proofErr w:type="gramStart"/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(1</w:t>
            </w:r>
            <w:proofErr w:type="gramEnd"/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30.04.24-02.05.24</w:t>
            </w:r>
          </w:p>
        </w:tc>
        <w:tc>
          <w:tcPr>
            <w:tcW w:w="2183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0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акция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«Георгиевская</w:t>
            </w:r>
          </w:p>
          <w:p w:rsidR="00DA4A0F" w:rsidRDefault="00770D61">
            <w:pPr>
              <w:pStyle w:val="TableParagraph"/>
              <w:spacing w:line="298" w:lineRule="exact"/>
              <w:ind w:right="529"/>
              <w:rPr>
                <w:sz w:val="26"/>
              </w:rPr>
            </w:pP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информационного</w:t>
            </w:r>
            <w:r>
              <w:rPr>
                <w:color w:val="1C1C1C"/>
                <w:spacing w:val="-8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ind w:left="106" w:right="4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6" w:right="22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60"/>
              <w:rPr>
                <w:sz w:val="26"/>
              </w:rPr>
            </w:pPr>
            <w:r>
              <w:rPr>
                <w:sz w:val="26"/>
              </w:rPr>
              <w:t>День детских общественных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мая)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18-20.05.24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6" w:right="89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A4A0F" w:rsidRDefault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ind w:left="106" w:right="15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  <w:p w:rsidR="00DA4A0F" w:rsidRDefault="00770D6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17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DA4A0F" w:rsidRDefault="00770D61">
            <w:pPr>
              <w:pStyle w:val="TableParagraph"/>
              <w:ind w:right="705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183" w:type="dxa"/>
          </w:tcPr>
          <w:p w:rsidR="00DA4A0F" w:rsidRDefault="00770D61" w:rsidP="00770D61">
            <w:pPr>
              <w:pStyle w:val="TableParagraph"/>
              <w:ind w:left="106" w:right="155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вожатые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верности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DA4A0F" w:rsidRDefault="00DA4A0F">
      <w:pPr>
        <w:spacing w:line="291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199"/>
        <w:gridCol w:w="2563"/>
        <w:gridCol w:w="2179"/>
      </w:tblGrid>
      <w:tr w:rsidR="00DA4A0F">
        <w:trPr>
          <w:trHeight w:val="20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03"/>
              <w:rPr>
                <w:sz w:val="26"/>
              </w:rPr>
            </w:pPr>
            <w:r>
              <w:rPr>
                <w:sz w:val="26"/>
              </w:rPr>
              <w:lastRenderedPageBreak/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ind w:right="656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Федерации;</w:t>
            </w:r>
          </w:p>
          <w:p w:rsidR="00DA4A0F" w:rsidRDefault="00770D61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8" w:lineRule="exact"/>
              <w:ind w:left="76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8" w:lineRule="exact"/>
              <w:ind w:left="470" w:right="551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ind w:left="5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76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24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5" w:lineRule="exact"/>
              <w:ind w:left="57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770D61" w:rsidRDefault="00770D61" w:rsidP="00770D61">
            <w:pPr>
              <w:pStyle w:val="TableParagraph"/>
              <w:ind w:left="57" w:right="395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6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8" w:lineRule="exact"/>
              <w:ind w:left="57" w:right="720"/>
              <w:rPr>
                <w:sz w:val="26"/>
              </w:rPr>
            </w:pPr>
          </w:p>
        </w:tc>
      </w:tr>
      <w:tr w:rsidR="00DA4A0F">
        <w:trPr>
          <w:trHeight w:val="895"/>
        </w:trPr>
        <w:tc>
          <w:tcPr>
            <w:tcW w:w="9436" w:type="dxa"/>
            <w:gridSpan w:val="4"/>
            <w:tcBorders>
              <w:bottom w:val="single" w:sz="6" w:space="0" w:color="000000"/>
            </w:tcBorders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3174" w:right="31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DA4A0F">
        <w:trPr>
          <w:trHeight w:val="892"/>
        </w:trPr>
        <w:tc>
          <w:tcPr>
            <w:tcW w:w="3495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91" w:lineRule="exact"/>
              <w:ind w:left="818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199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91" w:lineRule="exact"/>
              <w:ind w:left="13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3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ind w:left="594" w:right="546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DA4A0F" w:rsidRDefault="00770D61">
            <w:pPr>
              <w:pStyle w:val="TableParagraph"/>
              <w:spacing w:line="283" w:lineRule="exact"/>
              <w:ind w:left="594" w:right="5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179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91" w:lineRule="exact"/>
              <w:ind w:left="133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8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7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Функциональная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32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горизонты»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2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«Проектная деятельность на уроке биологии»</w:t>
            </w:r>
          </w:p>
        </w:tc>
        <w:tc>
          <w:tcPr>
            <w:tcW w:w="1199" w:type="dxa"/>
          </w:tcPr>
          <w:p w:rsidR="00DA4A0F" w:rsidRDefault="00770D61" w:rsidP="00770D61">
            <w:pPr>
              <w:pStyle w:val="TableParagraph"/>
              <w:spacing w:line="280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0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0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Сабирова Г.М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 w:rsidP="00770D61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«Моральные аспекты правовых норм»</w:t>
            </w:r>
          </w:p>
        </w:tc>
        <w:tc>
          <w:tcPr>
            <w:tcW w:w="1199" w:type="dxa"/>
          </w:tcPr>
          <w:p w:rsidR="00DA4A0F" w:rsidRDefault="00770D61" w:rsidP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 w:rsidP="00770D61">
            <w:pPr>
              <w:pStyle w:val="TableParagraph"/>
              <w:ind w:left="846" w:right="80" w:hanging="500"/>
              <w:rPr>
                <w:sz w:val="26"/>
              </w:rPr>
            </w:pPr>
            <w:r>
              <w:rPr>
                <w:sz w:val="26"/>
              </w:rPr>
              <w:t>Шакиров А.С.</w:t>
            </w:r>
          </w:p>
        </w:tc>
      </w:tr>
      <w:tr w:rsidR="00DA4A0F">
        <w:trPr>
          <w:trHeight w:val="897"/>
        </w:trPr>
        <w:tc>
          <w:tcPr>
            <w:tcW w:w="9436" w:type="dxa"/>
            <w:gridSpan w:val="4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3174" w:right="316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left="962" w:right="853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9" w:type="dxa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3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ind w:left="236" w:right="19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6" w:lineRule="exact"/>
              <w:ind w:left="594" w:right="5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93" w:lineRule="exact"/>
              <w:ind w:left="133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8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90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DA4A0F" w:rsidRDefault="00770D6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8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ind w:left="33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34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7" w:lineRule="exact"/>
              <w:ind w:left="136" w:right="10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34" w:right="106"/>
              <w:jc w:val="center"/>
              <w:rPr>
                <w:sz w:val="26"/>
              </w:rPr>
            </w:pPr>
          </w:p>
        </w:tc>
      </w:tr>
    </w:tbl>
    <w:p w:rsidR="00DA4A0F" w:rsidRDefault="00DA4A0F">
      <w:pPr>
        <w:spacing w:line="293" w:lineRule="exact"/>
        <w:jc w:val="center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1204"/>
        <w:gridCol w:w="2567"/>
        <w:gridCol w:w="2156"/>
      </w:tblGrid>
      <w:tr w:rsidR="00DA4A0F">
        <w:trPr>
          <w:trHeight w:val="599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голосование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т.п.</w:t>
            </w:r>
          </w:p>
        </w:tc>
        <w:tc>
          <w:tcPr>
            <w:tcW w:w="1204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>
        <w:trPr>
          <w:trHeight w:val="59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1" w:type="dxa"/>
          </w:tcPr>
          <w:p w:rsidR="00DA4A0F" w:rsidRDefault="00770D61">
            <w:pPr>
              <w:pStyle w:val="TableParagraph"/>
              <w:ind w:right="869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DA4A0F">
        <w:trPr>
          <w:trHeight w:val="1794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</w:p>
          <w:p w:rsidR="00DA4A0F" w:rsidRDefault="00770D61">
            <w:pPr>
              <w:pStyle w:val="TableParagraph"/>
              <w:spacing w:before="1"/>
              <w:ind w:right="186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проделанной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:rsidR="00DA4A0F" w:rsidRDefault="00770D61">
            <w:pPr>
              <w:pStyle w:val="TableParagraph"/>
              <w:spacing w:line="300" w:lineRule="exact"/>
              <w:ind w:right="393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spacing w:before="1"/>
              <w:ind w:left="104" w:right="189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895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50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DA4A0F">
        <w:trPr>
          <w:trHeight w:val="897"/>
        </w:trPr>
        <w:tc>
          <w:tcPr>
            <w:tcW w:w="3511" w:type="dxa"/>
          </w:tcPr>
          <w:p w:rsidR="00DA4A0F" w:rsidRDefault="00770D61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95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95" w:lineRule="exact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2094"/>
        </w:trPr>
        <w:tc>
          <w:tcPr>
            <w:tcW w:w="3511" w:type="dxa"/>
          </w:tcPr>
          <w:p w:rsidR="00DA4A0F" w:rsidRDefault="00770D61">
            <w:pPr>
              <w:pStyle w:val="TableParagraph"/>
              <w:ind w:right="85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</w:p>
          <w:p w:rsidR="00DA4A0F" w:rsidRDefault="00770D61">
            <w:pPr>
              <w:pStyle w:val="TableParagraph"/>
              <w:ind w:right="232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8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305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5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511" w:type="dxa"/>
          </w:tcPr>
          <w:p w:rsidR="00DA4A0F" w:rsidRDefault="00770D61">
            <w:pPr>
              <w:pStyle w:val="TableParagraph"/>
              <w:ind w:right="388"/>
              <w:rPr>
                <w:sz w:val="26"/>
              </w:rPr>
            </w:pPr>
            <w:r>
              <w:rPr>
                <w:sz w:val="26"/>
              </w:rPr>
              <w:t>Онлайн-уроки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35" w:right="130" w:hanging="3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3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91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20" w:lineRule="auto"/>
              <w:ind w:right="169"/>
              <w:rPr>
                <w:sz w:val="26"/>
              </w:rPr>
            </w:pPr>
            <w:r>
              <w:rPr>
                <w:sz w:val="26"/>
              </w:rPr>
              <w:t>Сотрудничество с Центром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 по 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</w:p>
          <w:p w:rsidR="00DA4A0F" w:rsidRDefault="00770D61">
            <w:pPr>
              <w:pStyle w:val="TableParagraph"/>
              <w:spacing w:line="220" w:lineRule="auto"/>
              <w:ind w:right="604"/>
              <w:rPr>
                <w:sz w:val="26"/>
              </w:rPr>
            </w:pPr>
            <w:proofErr w:type="gramStart"/>
            <w:r>
              <w:rPr>
                <w:sz w:val="26"/>
              </w:rPr>
              <w:t>состоящих на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proofErr w:type="gramEnd"/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770D61" w:rsidRDefault="00770D61" w:rsidP="00770D61">
            <w:pPr>
              <w:pStyle w:val="TableParagraph"/>
              <w:ind w:left="104" w:right="102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>иректора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9" w:lineRule="exact"/>
              <w:ind w:left="103" w:right="102"/>
              <w:jc w:val="center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1748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DA4A0F">
        <w:trPr>
          <w:trHeight w:val="897"/>
        </w:trPr>
        <w:tc>
          <w:tcPr>
            <w:tcW w:w="3511" w:type="dxa"/>
          </w:tcPr>
          <w:p w:rsidR="00DA4A0F" w:rsidRDefault="00770D61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5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</w:tbl>
    <w:p w:rsidR="00DA4A0F" w:rsidRDefault="00DA4A0F">
      <w:pPr>
        <w:spacing w:line="293" w:lineRule="exact"/>
        <w:jc w:val="center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96"/>
        <w:gridCol w:w="2567"/>
        <w:gridCol w:w="2156"/>
      </w:tblGrid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539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7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29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3" w:right="102"/>
              <w:jc w:val="center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56" w:right="154" w:firstLine="1"/>
              <w:jc w:val="center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494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215"/>
              <w:rPr>
                <w:sz w:val="26"/>
              </w:rPr>
            </w:pPr>
            <w:proofErr w:type="gramStart"/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proofErr w:type="gramEnd"/>
          </w:p>
          <w:p w:rsidR="00DA4A0F" w:rsidRDefault="00770D61">
            <w:pPr>
              <w:pStyle w:val="TableParagraph"/>
              <w:ind w:right="405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осуществляемых</w:t>
            </w:r>
            <w:proofErr w:type="gramEnd"/>
            <w:r>
              <w:rPr>
                <w:sz w:val="26"/>
              </w:rPr>
              <w:t xml:space="preserve"> каждым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классом: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«Добрая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Казань»,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«Растём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вместе»)</w:t>
            </w:r>
            <w:proofErr w:type="gramEnd"/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5" w:lineRule="exact"/>
              <w:ind w:left="104" w:right="100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before="1"/>
              <w:ind w:left="103" w:right="102"/>
              <w:jc w:val="center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51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770D61">
            <w:pPr>
              <w:pStyle w:val="TableParagraph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93" w:lineRule="exact"/>
              <w:ind w:left="126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2392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508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памятным датам,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 w:right="4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ind w:left="104" w:right="189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DA4A0F" w:rsidRDefault="00770D61">
            <w:pPr>
              <w:pStyle w:val="TableParagraph"/>
              <w:spacing w:before="1" w:line="293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5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770D61" w:rsidRDefault="00770D61" w:rsidP="00770D61">
            <w:pPr>
              <w:pStyle w:val="TableParagraph"/>
              <w:ind w:left="104" w:right="123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494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65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 w:right="4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A4A0F" w:rsidRDefault="00DA4A0F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47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DA4A0F" w:rsidRDefault="00770D61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A4A0F" w:rsidRDefault="00DA4A0F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26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DA4A0F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235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DA4A0F" w:rsidRDefault="00770D6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805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 w:right="121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DA4A0F" w:rsidRDefault="00DA4A0F">
      <w:pPr>
        <w:spacing w:line="291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64"/>
        <w:gridCol w:w="2561"/>
        <w:gridCol w:w="2191"/>
      </w:tblGrid>
      <w:tr w:rsidR="00DA4A0F">
        <w:trPr>
          <w:trHeight w:val="11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733"/>
              <w:rPr>
                <w:sz w:val="26"/>
              </w:rPr>
            </w:pPr>
            <w:r>
              <w:rPr>
                <w:sz w:val="26"/>
              </w:rPr>
              <w:lastRenderedPageBreak/>
              <w:t>Классные родительские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8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8" w:lineRule="exact"/>
              <w:ind w:left="13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142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8" w:lineRule="exact"/>
              <w:ind w:left="142" w:right="120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>
        <w:trPr>
          <w:trHeight w:val="2092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397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психолого-педагогическом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консилиуме, в 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острых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 связанных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воспитанием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142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DA4A0F">
        <w:trPr>
          <w:trHeight w:val="1195"/>
        </w:trPr>
        <w:tc>
          <w:tcPr>
            <w:tcW w:w="3519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right="123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A4A0F" w:rsidRDefault="00770D61">
            <w:pPr>
              <w:pStyle w:val="TableParagraph"/>
              <w:spacing w:line="300" w:lineRule="exact"/>
              <w:ind w:right="611"/>
              <w:rPr>
                <w:sz w:val="26"/>
              </w:rPr>
            </w:pPr>
            <w:r>
              <w:rPr>
                <w:sz w:val="26"/>
              </w:rPr>
              <w:t>родителями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 сайта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left="142" w:right="257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591"/>
        </w:trPr>
        <w:tc>
          <w:tcPr>
            <w:tcW w:w="3519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1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14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4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9435" w:type="dxa"/>
            <w:gridSpan w:val="4"/>
          </w:tcPr>
          <w:p w:rsidR="00DA4A0F" w:rsidRDefault="00770D61">
            <w:pPr>
              <w:pStyle w:val="TableParagraph"/>
              <w:spacing w:line="290" w:lineRule="exact"/>
              <w:ind w:left="2292" w:right="2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DA4A0F" w:rsidRDefault="00770D61">
            <w:pPr>
              <w:pStyle w:val="TableParagraph"/>
              <w:ind w:left="2361" w:right="2283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24"/>
              </w:rPr>
            </w:pPr>
          </w:p>
          <w:p w:rsidR="00DA4A0F" w:rsidRDefault="00770D61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4" w:type="dxa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99" w:right="1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ind w:left="182" w:right="24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82" w:right="24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91" w:type="dxa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16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251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наставника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войны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8" w:lineRule="exact"/>
              <w:ind w:left="65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дорожного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  <w:p w:rsidR="00DA4A0F" w:rsidRDefault="00770D61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4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93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9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proofErr w:type="gramEnd"/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8" w:lineRule="exact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1537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A4A0F" w:rsidRDefault="00770D61">
            <w:pPr>
              <w:pStyle w:val="TableParagraph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5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DA4A0F" w:rsidRDefault="00DA4A0F">
      <w:pPr>
        <w:spacing w:line="293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3"/>
        <w:gridCol w:w="2556"/>
        <w:gridCol w:w="2227"/>
      </w:tblGrid>
      <w:tr w:rsidR="00DA4A0F">
        <w:trPr>
          <w:trHeight w:val="14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817"/>
              <w:rPr>
                <w:sz w:val="26"/>
              </w:rPr>
            </w:pPr>
            <w:r>
              <w:rPr>
                <w:sz w:val="26"/>
              </w:rPr>
              <w:lastRenderedPageBreak/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(5-8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классы);</w:t>
            </w:r>
          </w:p>
          <w:p w:rsidR="00DA4A0F" w:rsidRDefault="00770D61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Опасно!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Нужно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proofErr w:type="gramEnd"/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класс)</w:t>
            </w:r>
          </w:p>
        </w:tc>
        <w:tc>
          <w:tcPr>
            <w:tcW w:w="1133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врачи-</w:t>
            </w:r>
          </w:p>
          <w:p w:rsidR="00DA4A0F" w:rsidRDefault="00770D6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DA4A0F">
        <w:trPr>
          <w:trHeight w:val="894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A4A0F" w:rsidRDefault="00770D61">
            <w:pPr>
              <w:pStyle w:val="TableParagraph"/>
              <w:spacing w:line="300" w:lineRule="exact"/>
              <w:ind w:right="244"/>
              <w:rPr>
                <w:sz w:val="26"/>
              </w:rPr>
            </w:pPr>
            <w:r>
              <w:rPr>
                <w:sz w:val="26"/>
              </w:rPr>
              <w:t>«Профилактика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простудных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РФ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Солдата,</w:t>
            </w:r>
          </w:p>
          <w:p w:rsidR="00DA4A0F" w:rsidRDefault="00770D61">
            <w:pPr>
              <w:pStyle w:val="TableParagraph"/>
              <w:spacing w:line="298" w:lineRule="exact"/>
              <w:ind w:right="93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инвалидов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ind w:left="172"/>
              <w:rPr>
                <w:sz w:val="26"/>
              </w:rPr>
            </w:pPr>
            <w:r>
              <w:rPr>
                <w:sz w:val="26"/>
              </w:rPr>
              <w:t>«12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местах</w:t>
            </w:r>
            <w:proofErr w:type="gramEnd"/>
            <w:r>
              <w:rPr>
                <w:sz w:val="26"/>
              </w:rPr>
              <w:t>».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здорово</w:t>
            </w:r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День полного освобождения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Ленинграда от 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жертв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Холокоста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  <w:p w:rsidR="00DA4A0F" w:rsidRDefault="00770D61">
            <w:pPr>
              <w:pStyle w:val="TableParagraph"/>
              <w:spacing w:before="1"/>
              <w:ind w:right="198"/>
              <w:rPr>
                <w:sz w:val="26"/>
              </w:rPr>
            </w:pPr>
            <w:r>
              <w:rPr>
                <w:sz w:val="26"/>
              </w:rPr>
              <w:t>Вооруженных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армией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гитлеровской</w:t>
            </w:r>
          </w:p>
          <w:p w:rsidR="00DA4A0F" w:rsidRDefault="00770D61">
            <w:pPr>
              <w:pStyle w:val="TableParagraph"/>
              <w:spacing w:line="298" w:lineRule="exact"/>
              <w:ind w:right="783"/>
              <w:rPr>
                <w:sz w:val="26"/>
              </w:rPr>
            </w:pPr>
            <w:r>
              <w:rPr>
                <w:sz w:val="26"/>
              </w:rPr>
              <w:t>Германии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1943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Сталинградской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53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Отчества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5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A4A0F" w:rsidRDefault="00770D61">
            <w:pPr>
              <w:pStyle w:val="TableParagraph"/>
              <w:spacing w:before="1"/>
              <w:ind w:right="677"/>
              <w:rPr>
                <w:sz w:val="26"/>
              </w:rPr>
            </w:pPr>
            <w:r>
              <w:rPr>
                <w:sz w:val="26"/>
              </w:rPr>
              <w:t>«Международный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наркоманией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наркобизнесом»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воссоединения Крыма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Россией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часов)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олимпиадах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299"/>
        </w:trPr>
        <w:tc>
          <w:tcPr>
            <w:tcW w:w="9435" w:type="dxa"/>
            <w:gridSpan w:val="4"/>
          </w:tcPr>
          <w:p w:rsidR="00DA4A0F" w:rsidRDefault="00DA4A0F">
            <w:pPr>
              <w:pStyle w:val="TableParagraph"/>
              <w:ind w:left="0"/>
            </w:pPr>
          </w:p>
        </w:tc>
      </w:tr>
    </w:tbl>
    <w:p w:rsidR="00DA4A0F" w:rsidRDefault="00DA4A0F">
      <w:p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137"/>
        <w:gridCol w:w="2564"/>
        <w:gridCol w:w="2216"/>
      </w:tblGrid>
      <w:tr w:rsidR="00DA4A0F">
        <w:trPr>
          <w:trHeight w:val="897"/>
        </w:trPr>
        <w:tc>
          <w:tcPr>
            <w:tcW w:w="9432" w:type="dxa"/>
            <w:gridSpan w:val="4"/>
          </w:tcPr>
          <w:p w:rsidR="00DA4A0F" w:rsidRDefault="00770D61">
            <w:pPr>
              <w:pStyle w:val="TableParagraph"/>
              <w:spacing w:line="291" w:lineRule="exact"/>
              <w:ind w:left="906" w:right="8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DA4A0F" w:rsidRDefault="00770D61">
            <w:pPr>
              <w:pStyle w:val="TableParagraph"/>
              <w:spacing w:line="295" w:lineRule="exact"/>
              <w:ind w:left="908" w:right="895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DA4A0F">
        <w:trPr>
          <w:trHeight w:val="1197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387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8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A4A0F" w:rsidRDefault="00770D61">
            <w:pPr>
              <w:pStyle w:val="TableParagraph"/>
              <w:ind w:left="163" w:right="190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580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DA4A0F" w:rsidRDefault="00770D61">
            <w:pPr>
              <w:pStyle w:val="TableParagraph"/>
              <w:spacing w:line="298" w:lineRule="exact"/>
              <w:ind w:left="98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DA4A0F">
        <w:trPr>
          <w:trHeight w:val="5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9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795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DA4A0F" w:rsidRDefault="00770D61">
            <w:pPr>
              <w:pStyle w:val="TableParagraph"/>
              <w:spacing w:before="1"/>
              <w:ind w:left="148" w:right="940"/>
              <w:rPr>
                <w:sz w:val="26"/>
              </w:rPr>
            </w:pPr>
            <w:r>
              <w:rPr>
                <w:sz w:val="26"/>
              </w:rPr>
              <w:t>«Экология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A4A0F" w:rsidRDefault="00770D61">
            <w:pPr>
              <w:pStyle w:val="TableParagraph"/>
              <w:spacing w:line="299" w:lineRule="exact"/>
              <w:ind w:left="148"/>
              <w:rPr>
                <w:sz w:val="26"/>
              </w:rPr>
            </w:pPr>
            <w:r>
              <w:rPr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Всероссийского</w:t>
            </w:r>
            <w:proofErr w:type="gramEnd"/>
          </w:p>
          <w:p w:rsidR="00DA4A0F" w:rsidRDefault="00770D61">
            <w:pPr>
              <w:pStyle w:val="TableParagraph"/>
              <w:spacing w:line="298" w:lineRule="exact"/>
              <w:ind w:right="139"/>
              <w:rPr>
                <w:sz w:val="26"/>
              </w:rPr>
            </w:pPr>
            <w:r>
              <w:rPr>
                <w:sz w:val="26"/>
              </w:rPr>
              <w:t>фестиваля энергосбережения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9" w:right="190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580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биологии,</w:t>
            </w:r>
          </w:p>
          <w:p w:rsidR="00DA4A0F" w:rsidRDefault="00770D61">
            <w:pPr>
              <w:pStyle w:val="TableParagraph"/>
              <w:ind w:left="98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1066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189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DA4A0F" w:rsidRDefault="00770D61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DA4A0F">
        <w:trPr>
          <w:trHeight w:val="5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85" w:lineRule="exact"/>
              <w:ind w:left="98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DA4A0F" w:rsidRDefault="00770D61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93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</w:p>
          <w:p w:rsidR="00DA4A0F" w:rsidRDefault="00770D61">
            <w:pPr>
              <w:pStyle w:val="TableParagraph"/>
              <w:spacing w:line="298" w:lineRule="exact"/>
              <w:ind w:left="98" w:right="806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DA4A0F" w:rsidRDefault="00770D61">
            <w:pPr>
              <w:pStyle w:val="TableParagraph"/>
              <w:spacing w:line="298" w:lineRule="exact"/>
              <w:ind w:right="178"/>
              <w:rPr>
                <w:sz w:val="26"/>
              </w:rPr>
            </w:pPr>
            <w:r>
              <w:rPr>
                <w:sz w:val="26"/>
              </w:rPr>
              <w:t>Гагаринский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94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славянской</w:t>
            </w:r>
            <w:proofErr w:type="gramEnd"/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12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A4A0F" w:rsidRDefault="00770D61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</w:tr>
      <w:tr w:rsidR="00DA4A0F">
        <w:trPr>
          <w:trHeight w:val="1494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516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ind w:left="892" w:right="330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4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9432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906" w:right="8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DA4A0F">
        <w:trPr>
          <w:trHeight w:val="895"/>
        </w:trPr>
        <w:tc>
          <w:tcPr>
            <w:tcW w:w="3515" w:type="dxa"/>
          </w:tcPr>
          <w:p w:rsidR="00DA4A0F" w:rsidRDefault="00770D61">
            <w:pPr>
              <w:pStyle w:val="TableParagraph"/>
              <w:ind w:left="981" w:right="852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93" w:lineRule="exact"/>
              <w:ind w:left="118" w:right="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ind w:left="237" w:right="19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4" w:lineRule="exact"/>
              <w:ind w:left="235" w:right="1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93" w:lineRule="exact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DA4A0F" w:rsidRDefault="00770D61">
            <w:pPr>
              <w:pStyle w:val="TableParagraph"/>
              <w:spacing w:line="300" w:lineRule="exact"/>
              <w:ind w:right="65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8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8" w:lineRule="exact"/>
              <w:ind w:left="234" w:right="19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119" w:right="5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498"/>
              <w:rPr>
                <w:sz w:val="26"/>
              </w:rPr>
            </w:pPr>
            <w:proofErr w:type="gramStart"/>
            <w:r>
              <w:rPr>
                <w:sz w:val="26"/>
              </w:rPr>
              <w:t>Акция «Внимание, дети!»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терроризма,</w:t>
            </w:r>
            <w:proofErr w:type="gramEnd"/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беседы,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235" w:right="19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119" w:right="18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ОБЖ,</w:t>
            </w:r>
          </w:p>
          <w:p w:rsidR="00DA4A0F" w:rsidRDefault="00770D61">
            <w:pPr>
              <w:pStyle w:val="TableParagraph"/>
              <w:spacing w:line="300" w:lineRule="exact"/>
              <w:ind w:left="119" w:right="168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A4A0F" w:rsidRDefault="00DA4A0F">
      <w:pPr>
        <w:spacing w:line="300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1168"/>
        <w:gridCol w:w="2555"/>
        <w:gridCol w:w="2176"/>
      </w:tblGrid>
      <w:tr w:rsidR="00DA4A0F">
        <w:trPr>
          <w:trHeight w:val="599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ПДД,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ОЖЗ).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уголка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68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>
        <w:trPr>
          <w:trHeight w:val="1495"/>
        </w:trPr>
        <w:tc>
          <w:tcPr>
            <w:tcW w:w="3536" w:type="dxa"/>
          </w:tcPr>
          <w:p w:rsidR="00DA4A0F" w:rsidRDefault="00770D61">
            <w:pPr>
              <w:pStyle w:val="TableParagraph"/>
              <w:ind w:right="553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DA4A0F" w:rsidRDefault="00770D61">
            <w:pPr>
              <w:pStyle w:val="TableParagraph"/>
              <w:spacing w:line="298" w:lineRule="exact"/>
              <w:ind w:right="986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DA4A0F" w:rsidRDefault="00770D61">
            <w:pPr>
              <w:pStyle w:val="TableParagraph"/>
              <w:spacing w:before="1" w:line="298" w:lineRule="exact"/>
              <w:ind w:left="182" w:right="22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DA4A0F" w:rsidRDefault="00770D61">
            <w:pPr>
              <w:pStyle w:val="TableParagraph"/>
              <w:spacing w:line="298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DA4A0F" w:rsidRDefault="00770D61">
            <w:pPr>
              <w:pStyle w:val="TableParagraph"/>
              <w:spacing w:before="1"/>
              <w:ind w:left="178" w:right="226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Учебно-тренировочная</w:t>
            </w:r>
          </w:p>
          <w:p w:rsidR="00DA4A0F" w:rsidRDefault="00770D61">
            <w:pPr>
              <w:pStyle w:val="TableParagraph"/>
              <w:spacing w:line="298" w:lineRule="exact"/>
              <w:ind w:right="837"/>
              <w:rPr>
                <w:sz w:val="26"/>
              </w:rPr>
            </w:pPr>
            <w:r>
              <w:rPr>
                <w:sz w:val="26"/>
              </w:rPr>
              <w:t>эвакуация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75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spacing w:line="286" w:lineRule="exact"/>
              <w:ind w:left="7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ОБЖ,</w:t>
            </w:r>
          </w:p>
          <w:p w:rsidR="00DA4A0F" w:rsidRDefault="00770D61">
            <w:pPr>
              <w:pStyle w:val="TableParagraph"/>
              <w:spacing w:line="298" w:lineRule="exact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770D61">
            <w:pPr>
              <w:pStyle w:val="TableParagraph"/>
              <w:ind w:right="262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93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DA4A0F">
        <w:trPr>
          <w:trHeight w:val="597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81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DA4A0F" w:rsidRDefault="00770D61">
            <w:pPr>
              <w:pStyle w:val="TableParagraph"/>
              <w:spacing w:line="298" w:lineRule="exact"/>
              <w:ind w:right="219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179" w:right="226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36" w:type="dxa"/>
          </w:tcPr>
          <w:p w:rsidR="00DA4A0F" w:rsidRDefault="00770D61">
            <w:pPr>
              <w:pStyle w:val="TableParagraph"/>
              <w:ind w:right="339"/>
              <w:rPr>
                <w:sz w:val="26"/>
              </w:rPr>
            </w:pPr>
            <w:r>
              <w:rPr>
                <w:w w:val="95"/>
                <w:sz w:val="26"/>
              </w:rPr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ind w:left="391" w:right="154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 w:right="30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2392"/>
        </w:trPr>
        <w:tc>
          <w:tcPr>
            <w:tcW w:w="3536" w:type="dxa"/>
          </w:tcPr>
          <w:p w:rsidR="00DA4A0F" w:rsidRDefault="00770D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DA4A0F" w:rsidRDefault="00770D61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социальными работниками,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0" w:right="468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 w:right="30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897"/>
        </w:trPr>
        <w:tc>
          <w:tcPr>
            <w:tcW w:w="9435" w:type="dxa"/>
            <w:gridSpan w:val="4"/>
            <w:tcBorders>
              <w:bottom w:val="nil"/>
            </w:tcBorders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2314" w:right="2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68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60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285" w:right="22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DA4A0F" w:rsidRDefault="00770D61">
            <w:pPr>
              <w:pStyle w:val="TableParagraph"/>
              <w:spacing w:line="298" w:lineRule="exact"/>
              <w:ind w:left="663" w:right="600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176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285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A4A0F">
        <w:trPr>
          <w:trHeight w:val="2393"/>
        </w:trPr>
        <w:tc>
          <w:tcPr>
            <w:tcW w:w="3536" w:type="dxa"/>
          </w:tcPr>
          <w:p w:rsidR="00DA4A0F" w:rsidRDefault="00770D61">
            <w:pPr>
              <w:pStyle w:val="TableParagraph"/>
              <w:ind w:left="78" w:right="177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DA4A0F" w:rsidRDefault="00770D61">
            <w:pPr>
              <w:pStyle w:val="TableParagraph"/>
              <w:ind w:left="78" w:right="102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изучаемым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proofErr w:type="gramEnd"/>
          </w:p>
          <w:p w:rsidR="00DA4A0F" w:rsidRDefault="00770D61">
            <w:pPr>
              <w:pStyle w:val="TableParagraph"/>
              <w:spacing w:line="293" w:lineRule="exact"/>
              <w:ind w:left="78"/>
              <w:rPr>
                <w:sz w:val="26"/>
              </w:rPr>
            </w:pPr>
            <w:r>
              <w:rPr>
                <w:sz w:val="26"/>
              </w:rPr>
              <w:t>модулям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362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36" w:type="dxa"/>
          </w:tcPr>
          <w:p w:rsidR="00DA4A0F" w:rsidRDefault="00770D61">
            <w:pPr>
              <w:pStyle w:val="TableParagraph"/>
              <w:ind w:left="78" w:right="729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DA4A0F" w:rsidRDefault="00770D61">
            <w:pPr>
              <w:pStyle w:val="TableParagraph"/>
              <w:spacing w:line="291" w:lineRule="exact"/>
              <w:ind w:left="78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DA4A0F" w:rsidRDefault="00DA4A0F">
      <w:pPr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4"/>
        <w:gridCol w:w="2562"/>
        <w:gridCol w:w="2201"/>
      </w:tblGrid>
      <w:tr w:rsidR="00DA4A0F">
        <w:trPr>
          <w:trHeight w:val="1795"/>
        </w:trPr>
        <w:tc>
          <w:tcPr>
            <w:tcW w:w="3565" w:type="dxa"/>
          </w:tcPr>
          <w:p w:rsidR="00DA4A0F" w:rsidRDefault="00770D61">
            <w:pPr>
              <w:pStyle w:val="TableParagraph"/>
              <w:ind w:right="716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другое</w:t>
            </w:r>
            <w:proofErr w:type="gramEnd"/>
            <w:r>
              <w:rPr>
                <w:sz w:val="26"/>
              </w:rPr>
              <w:t>), организуемые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классах классными</w:t>
            </w:r>
          </w:p>
          <w:p w:rsidR="00DA4A0F" w:rsidRDefault="00770D61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DA4A0F" w:rsidRDefault="00770D61">
            <w:pPr>
              <w:pStyle w:val="TableParagraph"/>
              <w:spacing w:line="300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94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1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>
        <w:trPr>
          <w:trHeight w:val="896"/>
        </w:trPr>
        <w:tc>
          <w:tcPr>
            <w:tcW w:w="9522" w:type="dxa"/>
            <w:gridSpan w:val="4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3257" w:right="3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DA4A0F">
        <w:trPr>
          <w:trHeight w:val="2990"/>
        </w:trPr>
        <w:tc>
          <w:tcPr>
            <w:tcW w:w="3565" w:type="dxa"/>
          </w:tcPr>
          <w:p w:rsidR="00DA4A0F" w:rsidRDefault="00770D61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DA4A0F" w:rsidRDefault="00770D61">
            <w:pPr>
              <w:pStyle w:val="TableParagraph"/>
              <w:ind w:right="877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DA4A0F" w:rsidRDefault="00770D61">
            <w:pPr>
              <w:pStyle w:val="TableParagraph"/>
              <w:spacing w:line="298" w:lineRule="exact"/>
              <w:ind w:right="121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4" w:type="dxa"/>
          </w:tcPr>
          <w:p w:rsidR="00DA4A0F" w:rsidRDefault="00770D61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:rsidR="00DA4A0F" w:rsidRDefault="00770D61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1" w:type="dxa"/>
          </w:tcPr>
          <w:p w:rsidR="00DA4A0F" w:rsidRDefault="00770D6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ind w:left="105" w:right="152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>
        <w:trPr>
          <w:trHeight w:val="2392"/>
        </w:trPr>
        <w:tc>
          <w:tcPr>
            <w:tcW w:w="3565" w:type="dxa"/>
          </w:tcPr>
          <w:p w:rsidR="00DA4A0F" w:rsidRDefault="00770D61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DA4A0F" w:rsidRDefault="00770D61">
            <w:pPr>
              <w:pStyle w:val="TableParagraph"/>
              <w:ind w:right="716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4" w:type="dxa"/>
          </w:tcPr>
          <w:p w:rsidR="00DA4A0F" w:rsidRDefault="00770D61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:rsidR="00DA4A0F" w:rsidRDefault="00770D61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1" w:type="dxa"/>
          </w:tcPr>
          <w:p w:rsidR="00DA4A0F" w:rsidRDefault="00770D6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ind w:left="105" w:right="167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A4A0F" w:rsidRPr="00770D61" w:rsidRDefault="00DA4A0F">
      <w:pPr>
        <w:rPr>
          <w:sz w:val="26"/>
          <w:lang w:val="tt-RU"/>
        </w:rPr>
        <w:sectPr w:rsidR="00DA4A0F" w:rsidRPr="00770D61">
          <w:pgSz w:w="11910" w:h="16840"/>
          <w:pgMar w:top="1120" w:right="600" w:bottom="420" w:left="1560" w:header="0" w:footer="225" w:gutter="0"/>
          <w:cols w:space="720"/>
        </w:sectPr>
      </w:pPr>
    </w:p>
    <w:p w:rsidR="00770D61" w:rsidRPr="00770D61" w:rsidRDefault="00770D61">
      <w:pPr>
        <w:rPr>
          <w:lang w:val="tt-RU"/>
        </w:rPr>
      </w:pPr>
    </w:p>
    <w:sectPr w:rsidR="00770D61" w:rsidRPr="00770D61">
      <w:footerReference w:type="default" r:id="rId10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BB2" w:rsidRDefault="00C34BB2">
      <w:r>
        <w:separator/>
      </w:r>
    </w:p>
  </w:endnote>
  <w:endnote w:type="continuationSeparator" w:id="0">
    <w:p w:rsidR="00C34BB2" w:rsidRDefault="00C3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D61" w:rsidRDefault="00770D61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D61" w:rsidRDefault="00C34BB2">
    <w:pPr>
      <w:pStyle w:val="a3"/>
      <w:spacing w:line="14" w:lineRule="auto"/>
      <w:rPr>
        <w:sz w:val="20"/>
      </w:rPr>
    </w:pPr>
    <w:r>
      <w:pict>
        <v:line id="_x0000_s2051" style="position:absolute;z-index:-1695590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6955392;mso-position-horizontal-relative:page;mso-position-vertical-relative:page" filled="f" stroked="f">
          <v:textbox inset="0,0,0,0">
            <w:txbxContent>
              <w:p w:rsidR="00770D61" w:rsidRDefault="00770D61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D61" w:rsidRDefault="00770D6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BB2" w:rsidRDefault="00C34BB2">
      <w:r>
        <w:separator/>
      </w:r>
    </w:p>
  </w:footnote>
  <w:footnote w:type="continuationSeparator" w:id="0">
    <w:p w:rsidR="00C34BB2" w:rsidRDefault="00C34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4A0F"/>
    <w:rsid w:val="00026FB2"/>
    <w:rsid w:val="00366174"/>
    <w:rsid w:val="003F5A5D"/>
    <w:rsid w:val="005F3895"/>
    <w:rsid w:val="00770D61"/>
    <w:rsid w:val="008E1E9E"/>
    <w:rsid w:val="00BA4C8C"/>
    <w:rsid w:val="00C34BB2"/>
    <w:rsid w:val="00C366E4"/>
    <w:rsid w:val="00DA4A0F"/>
    <w:rsid w:val="00EE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C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C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Сабирова</dc:creator>
  <cp:lastModifiedBy>Эндже Сабирова</cp:lastModifiedBy>
  <cp:revision>5</cp:revision>
  <dcterms:created xsi:type="dcterms:W3CDTF">2023-10-02T08:59:00Z</dcterms:created>
  <dcterms:modified xsi:type="dcterms:W3CDTF">2023-10-02T11:39:00Z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2023-10-02T00:00:00Z</vt:filetime>
  </property>
</Properties>
</file>